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4960" w14:textId="24555C3D" w:rsidR="00DD486F" w:rsidRPr="00DD486F" w:rsidRDefault="00DD486F" w:rsidP="00DD486F">
      <w:pPr>
        <w:spacing w:after="0" w:line="240" w:lineRule="auto"/>
        <w:rPr>
          <w:rFonts w:ascii="Bookman Old Style" w:hAnsi="Bookman Old Style" w:cs="Times New Roman"/>
          <w:bCs/>
          <w:sz w:val="20"/>
          <w:szCs w:val="20"/>
          <w:u w:val="single"/>
        </w:rPr>
      </w:pPr>
      <w:r w:rsidRPr="00DD486F">
        <w:rPr>
          <w:rFonts w:ascii="Bookman Old Style" w:hAnsi="Bookman Old Style" w:cs="Times New Roman"/>
          <w:bCs/>
          <w:sz w:val="20"/>
          <w:szCs w:val="20"/>
          <w:u w:val="single"/>
        </w:rPr>
        <w:t>CSIR FORM 2D</w:t>
      </w:r>
    </w:p>
    <w:p w14:paraId="2036E47D" w14:textId="77777777" w:rsidR="00DD486F" w:rsidRDefault="00DD486F" w:rsidP="007E4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D4C063" w14:textId="7588E7F0" w:rsidR="00B1603C" w:rsidRPr="00445F01" w:rsidRDefault="00B1603C" w:rsidP="007E4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F01">
        <w:rPr>
          <w:rFonts w:ascii="Times New Roman" w:hAnsi="Times New Roman" w:cs="Times New Roman"/>
          <w:b/>
        </w:rPr>
        <w:t>COUNCIL FOR SCIENTIFIC AND INDUSTRIAL RESEARCH (CSIR)</w:t>
      </w:r>
    </w:p>
    <w:p w14:paraId="5BE591E5" w14:textId="77777777" w:rsidR="00B1603C" w:rsidRPr="00445F01" w:rsidRDefault="00B1603C" w:rsidP="004A390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F01">
        <w:rPr>
          <w:rFonts w:ascii="Times New Roman" w:hAnsi="Times New Roman" w:cs="Times New Roman"/>
          <w:b/>
        </w:rPr>
        <w:t>INTERVIEW ASSESSMENT FORM</w:t>
      </w:r>
    </w:p>
    <w:p w14:paraId="5ED6470C" w14:textId="77777777" w:rsidR="007E400F" w:rsidRPr="00445F01" w:rsidRDefault="007E400F" w:rsidP="004A3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B12939" w14:textId="59456D9F" w:rsidR="00445F01" w:rsidRPr="00445F01" w:rsidRDefault="00445F01" w:rsidP="00BF0B86">
      <w:pPr>
        <w:spacing w:after="0" w:line="360" w:lineRule="auto"/>
        <w:rPr>
          <w:rFonts w:ascii="Times New Roman" w:hAnsi="Times New Roman" w:cs="Times New Roman"/>
        </w:rPr>
      </w:pPr>
      <w:r w:rsidRPr="00445F01">
        <w:rPr>
          <w:rFonts w:ascii="Times New Roman" w:hAnsi="Times New Roman" w:cs="Times New Roman"/>
          <w:b/>
        </w:rPr>
        <w:t>NAME OF CANDIDATE</w:t>
      </w:r>
      <w:r w:rsidRPr="00445F01">
        <w:rPr>
          <w:rFonts w:ascii="Times New Roman" w:hAnsi="Times New Roman" w:cs="Times New Roman"/>
        </w:rPr>
        <w:t>: …………………………………………</w:t>
      </w:r>
      <w:r w:rsidR="00C34EEE">
        <w:rPr>
          <w:rFonts w:ascii="Times New Roman" w:hAnsi="Times New Roman" w:cs="Times New Roman"/>
        </w:rPr>
        <w:t>……….</w:t>
      </w:r>
      <w:r w:rsidRPr="00445F01">
        <w:rPr>
          <w:rFonts w:ascii="Times New Roman" w:hAnsi="Times New Roman" w:cs="Times New Roman"/>
        </w:rPr>
        <w:t>………..</w:t>
      </w:r>
      <w:r w:rsidRPr="00445F01">
        <w:rPr>
          <w:rFonts w:ascii="Times New Roman" w:hAnsi="Times New Roman" w:cs="Times New Roman"/>
        </w:rPr>
        <w:tab/>
      </w:r>
      <w:r w:rsidRPr="00445F01">
        <w:rPr>
          <w:rFonts w:ascii="Times New Roman" w:hAnsi="Times New Roman" w:cs="Times New Roman"/>
        </w:rPr>
        <w:tab/>
      </w:r>
      <w:r w:rsidRPr="00445F01">
        <w:rPr>
          <w:rFonts w:ascii="Times New Roman" w:hAnsi="Times New Roman" w:cs="Times New Roman"/>
          <w:b/>
        </w:rPr>
        <w:t>VENUE</w:t>
      </w:r>
      <w:proofErr w:type="gramStart"/>
      <w:r w:rsidRPr="00445F01">
        <w:rPr>
          <w:rFonts w:ascii="Times New Roman" w:hAnsi="Times New Roman" w:cs="Times New Roman"/>
        </w:rPr>
        <w:t>:……………………………………</w:t>
      </w:r>
      <w:r w:rsidR="00C34EEE">
        <w:rPr>
          <w:rFonts w:ascii="Times New Roman" w:hAnsi="Times New Roman" w:cs="Times New Roman"/>
        </w:rPr>
        <w:t>…..</w:t>
      </w:r>
      <w:proofErr w:type="gramEnd"/>
    </w:p>
    <w:p w14:paraId="68FABAA9" w14:textId="52A6B015" w:rsidR="00B1603C" w:rsidRPr="00445F01" w:rsidRDefault="00445F01" w:rsidP="007E400F">
      <w:pPr>
        <w:spacing w:after="0"/>
        <w:rPr>
          <w:rFonts w:ascii="Times New Roman" w:hAnsi="Times New Roman" w:cs="Times New Roman"/>
        </w:rPr>
      </w:pPr>
      <w:r w:rsidRPr="00445F01">
        <w:rPr>
          <w:rFonts w:ascii="Times New Roman" w:hAnsi="Times New Roman" w:cs="Times New Roman"/>
          <w:b/>
        </w:rPr>
        <w:t>POSITION APPLYING FOR</w:t>
      </w:r>
      <w:proofErr w:type="gramStart"/>
      <w:r w:rsidRPr="00445F01">
        <w:rPr>
          <w:rFonts w:ascii="Times New Roman" w:hAnsi="Times New Roman" w:cs="Times New Roman"/>
        </w:rPr>
        <w:t>:………………………………………………</w:t>
      </w:r>
      <w:r w:rsidR="00C34EEE">
        <w:rPr>
          <w:rFonts w:ascii="Times New Roman" w:hAnsi="Times New Roman" w:cs="Times New Roman"/>
        </w:rPr>
        <w:t>……….</w:t>
      </w:r>
      <w:proofErr w:type="gramEnd"/>
      <w:r w:rsidR="00C34EEE">
        <w:rPr>
          <w:rFonts w:ascii="Times New Roman" w:hAnsi="Times New Roman" w:cs="Times New Roman"/>
        </w:rPr>
        <w:tab/>
      </w:r>
      <w:r w:rsidR="00C34EEE">
        <w:rPr>
          <w:rFonts w:ascii="Times New Roman" w:hAnsi="Times New Roman" w:cs="Times New Roman"/>
        </w:rPr>
        <w:tab/>
      </w:r>
      <w:r w:rsidR="00F9135E" w:rsidRPr="00F9135E">
        <w:rPr>
          <w:rFonts w:ascii="Times New Roman" w:hAnsi="Times New Roman" w:cs="Times New Roman"/>
          <w:b/>
        </w:rPr>
        <w:t>DATE</w:t>
      </w:r>
      <w:r w:rsidR="00F9135E">
        <w:rPr>
          <w:rFonts w:ascii="Times New Roman" w:hAnsi="Times New Roman" w:cs="Times New Roman"/>
        </w:rPr>
        <w:t>: ………………………………………</w:t>
      </w:r>
      <w:r w:rsidR="00C34EEE">
        <w:rPr>
          <w:rFonts w:ascii="Times New Roman" w:hAnsi="Times New Roman" w:cs="Times New Roman"/>
        </w:rPr>
        <w:t>…</w:t>
      </w:r>
      <w:r w:rsidR="00B1603C" w:rsidRPr="00445F01">
        <w:rPr>
          <w:rFonts w:ascii="Times New Roman" w:hAnsi="Times New Roman" w:cs="Times New Roman"/>
        </w:rPr>
        <w:tab/>
      </w:r>
    </w:p>
    <w:p w14:paraId="2B5750F8" w14:textId="77777777" w:rsidR="007E400F" w:rsidRPr="00445F01" w:rsidRDefault="007E400F" w:rsidP="007E40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850" w:type="dxa"/>
        <w:tblInd w:w="-377" w:type="dxa"/>
        <w:tblLook w:val="04A0" w:firstRow="1" w:lastRow="0" w:firstColumn="1" w:lastColumn="0" w:noHBand="0" w:noVBand="1"/>
      </w:tblPr>
      <w:tblGrid>
        <w:gridCol w:w="1710"/>
        <w:gridCol w:w="2250"/>
        <w:gridCol w:w="3510"/>
        <w:gridCol w:w="2340"/>
        <w:gridCol w:w="1980"/>
        <w:gridCol w:w="1620"/>
        <w:gridCol w:w="1440"/>
      </w:tblGrid>
      <w:tr w:rsidR="00F9135E" w:rsidRPr="00445F01" w14:paraId="6213F159" w14:textId="77777777" w:rsidTr="00754717">
        <w:tc>
          <w:tcPr>
            <w:tcW w:w="1710" w:type="dxa"/>
          </w:tcPr>
          <w:p w14:paraId="75E657E2" w14:textId="3AA225DF" w:rsidR="00445F01" w:rsidRPr="00445F01" w:rsidRDefault="00F9135E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Academic and professional </w:t>
            </w:r>
            <w:r w:rsidR="00445F01" w:rsidRPr="00445F01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  <w:p w14:paraId="754BA391" w14:textId="12478ACE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(10)</w:t>
            </w:r>
          </w:p>
        </w:tc>
        <w:tc>
          <w:tcPr>
            <w:tcW w:w="2250" w:type="dxa"/>
          </w:tcPr>
          <w:p w14:paraId="71CEF699" w14:textId="7298C218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Knowledge of subject matter</w:t>
            </w:r>
          </w:p>
          <w:p w14:paraId="01D4442F" w14:textId="77777777" w:rsid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D72E6A" w14:textId="650BC3D3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(40)</w:t>
            </w:r>
          </w:p>
        </w:tc>
        <w:tc>
          <w:tcPr>
            <w:tcW w:w="3510" w:type="dxa"/>
          </w:tcPr>
          <w:p w14:paraId="791C6275" w14:textId="27B098C5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Relevant work experience</w:t>
            </w:r>
          </w:p>
          <w:p w14:paraId="50FA2D6C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85F85" w14:textId="77777777" w:rsid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AD5915" w14:textId="3238A7F5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(30)</w:t>
            </w:r>
          </w:p>
        </w:tc>
        <w:tc>
          <w:tcPr>
            <w:tcW w:w="2340" w:type="dxa"/>
          </w:tcPr>
          <w:p w14:paraId="1D3F5419" w14:textId="7EEFA74A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Comportment &amp; Clarity o</w:t>
            </w:r>
            <w:bookmarkStart w:id="0" w:name="_GoBack"/>
            <w:bookmarkEnd w:id="0"/>
            <w:r w:rsidRPr="00445F01">
              <w:rPr>
                <w:rFonts w:ascii="Times New Roman" w:hAnsi="Times New Roman" w:cs="Times New Roman"/>
                <w:b/>
                <w:bCs/>
              </w:rPr>
              <w:t>f expression</w:t>
            </w:r>
          </w:p>
          <w:p w14:paraId="3E853DBF" w14:textId="77777777" w:rsid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89F1EA" w14:textId="39EE7DE0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(10)</w:t>
            </w:r>
          </w:p>
        </w:tc>
        <w:tc>
          <w:tcPr>
            <w:tcW w:w="1980" w:type="dxa"/>
          </w:tcPr>
          <w:p w14:paraId="441265A4" w14:textId="237F2EAA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Knowledge of Current Affairs</w:t>
            </w:r>
          </w:p>
          <w:p w14:paraId="10D210EF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E057D2" w14:textId="7735E2FA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(10)</w:t>
            </w:r>
          </w:p>
        </w:tc>
        <w:tc>
          <w:tcPr>
            <w:tcW w:w="1620" w:type="dxa"/>
          </w:tcPr>
          <w:p w14:paraId="6A95F990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TOTAL MARKS</w:t>
            </w:r>
          </w:p>
          <w:p w14:paraId="16940732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E4C2A2" w14:textId="0D08E9D0" w:rsidR="00445F01" w:rsidRPr="00445F01" w:rsidRDefault="00445F01" w:rsidP="004C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MARKS (100)</w:t>
            </w:r>
          </w:p>
        </w:tc>
        <w:tc>
          <w:tcPr>
            <w:tcW w:w="1440" w:type="dxa"/>
          </w:tcPr>
          <w:p w14:paraId="2E0BA6E8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F01">
              <w:rPr>
                <w:rFonts w:ascii="Times New Roman" w:hAnsi="Times New Roman" w:cs="Times New Roman"/>
                <w:b/>
                <w:bCs/>
              </w:rPr>
              <w:t>AVERAGE</w:t>
            </w:r>
          </w:p>
          <w:p w14:paraId="100ED4E5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A1B07" w14:textId="77777777" w:rsidR="00445F01" w:rsidRPr="00445F01" w:rsidRDefault="00445F01" w:rsidP="00B1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BB9A1C" w14:textId="75E58961" w:rsidR="00445F01" w:rsidRPr="00445F01" w:rsidRDefault="00445F01" w:rsidP="00445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MARKS (   )</w:t>
            </w:r>
          </w:p>
        </w:tc>
      </w:tr>
      <w:tr w:rsidR="00F9135E" w:rsidRPr="00445F01" w14:paraId="10C7B126" w14:textId="77777777" w:rsidTr="00754717">
        <w:trPr>
          <w:trHeight w:val="4247"/>
        </w:trPr>
        <w:tc>
          <w:tcPr>
            <w:tcW w:w="1710" w:type="dxa"/>
          </w:tcPr>
          <w:p w14:paraId="3BF3202A" w14:textId="334C9704" w:rsidR="00445F01" w:rsidRPr="00445F01" w:rsidRDefault="00F9135E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(7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7925CFA9" w14:textId="77777777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9C6F85" w14:textId="2760EDBA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Professional (3)</w:t>
            </w:r>
          </w:p>
          <w:p w14:paraId="1E6F152A" w14:textId="77777777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8BA98D" w14:textId="1C4A3352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F45007" w14:textId="77777777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2BBB7C" w14:textId="77777777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BC44D53" w14:textId="77777777" w:rsid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3DB62F" w14:textId="60F74BDB" w:rsidR="00EE2D4A" w:rsidRDefault="00EE2D4A" w:rsidP="004C626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8ECEAD" w14:textId="77777777" w:rsidR="00754717" w:rsidRPr="00754717" w:rsidRDefault="00754717" w:rsidP="00754717">
            <w:pPr>
              <w:pStyle w:val="NoSpacing"/>
              <w:rPr>
                <w:sz w:val="18"/>
              </w:rPr>
            </w:pPr>
          </w:p>
          <w:p w14:paraId="33FDF3C2" w14:textId="73F01CD3" w:rsidR="00445F01" w:rsidRPr="00445F01" w:rsidRDefault="00445F01" w:rsidP="00EE2D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2250" w:type="dxa"/>
          </w:tcPr>
          <w:p w14:paraId="3F79DA35" w14:textId="09494DE3" w:rsidR="00445F01" w:rsidRPr="00445F01" w:rsidRDefault="00F9135E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Conceptual ability</w:t>
            </w:r>
            <w:r w:rsidR="00EE2D4A">
              <w:rPr>
                <w:rFonts w:ascii="Times New Roman" w:hAnsi="Times New Roman" w:cs="Times New Roman"/>
              </w:rPr>
              <w:t xml:space="preserve"> (ability to work with abstract concepts and ideas)</w:t>
            </w:r>
            <w:r>
              <w:rPr>
                <w:rFonts w:ascii="Times New Roman" w:hAnsi="Times New Roman" w:cs="Times New Roman"/>
              </w:rPr>
              <w:t xml:space="preserve"> (6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40B4EC02" w14:textId="432F8A17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Clarity o</w:t>
            </w:r>
            <w:r w:rsidR="00F9135E">
              <w:rPr>
                <w:rFonts w:ascii="Times New Roman" w:hAnsi="Times New Roman" w:cs="Times New Roman"/>
              </w:rPr>
              <w:t>f thought (logical thinking)  (6</w:t>
            </w:r>
            <w:r w:rsidRPr="00445F01">
              <w:rPr>
                <w:rFonts w:ascii="Times New Roman" w:hAnsi="Times New Roman" w:cs="Times New Roman"/>
              </w:rPr>
              <w:t>)</w:t>
            </w:r>
          </w:p>
          <w:p w14:paraId="58FBADA5" w14:textId="34A6923E" w:rsidR="00445F01" w:rsidRPr="00445F01" w:rsidRDefault="00F9135E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ability  (7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4A417EEA" w14:textId="78448C25" w:rsidR="00445F01" w:rsidRPr="00445F01" w:rsidRDefault="00F9135E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Originality &amp; creativity (6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4DAEA708" w14:textId="65D1CBE2" w:rsidR="00445F01" w:rsidRPr="00445F01" w:rsidRDefault="00445F01" w:rsidP="004C62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Technical knowledge (15)</w:t>
            </w:r>
          </w:p>
          <w:p w14:paraId="550CB35D" w14:textId="77777777" w:rsidR="00445F01" w:rsidRPr="00445F01" w:rsidRDefault="00445F01" w:rsidP="004C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8195CD" w14:textId="77777777" w:rsidR="00445F01" w:rsidRDefault="00445F01" w:rsidP="004C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7D1EF0" w14:textId="0D6C6C94" w:rsidR="00445F01" w:rsidRPr="00445F01" w:rsidRDefault="00445F01" w:rsidP="004C6261">
            <w:pPr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3510" w:type="dxa"/>
          </w:tcPr>
          <w:p w14:paraId="12591DC9" w14:textId="1D9FAC50" w:rsidR="00445F01" w:rsidRPr="00445F01" w:rsidRDefault="00445F01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Relevan</w:t>
            </w:r>
            <w:r w:rsidR="00F9135E">
              <w:rPr>
                <w:rFonts w:ascii="Times New Roman" w:hAnsi="Times New Roman" w:cs="Times New Roman"/>
              </w:rPr>
              <w:t>t work experience</w:t>
            </w:r>
            <w:r w:rsidRPr="00445F01">
              <w:rPr>
                <w:rFonts w:ascii="Times New Roman" w:hAnsi="Times New Roman" w:cs="Times New Roman"/>
              </w:rPr>
              <w:t xml:space="preserve"> (5)</w:t>
            </w:r>
          </w:p>
          <w:p w14:paraId="7FD85D5D" w14:textId="3241B9EC" w:rsidR="00445F01" w:rsidRPr="00445F01" w:rsidRDefault="00445F01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Special knowledge relating to the position (5)</w:t>
            </w:r>
          </w:p>
          <w:p w14:paraId="2A82C594" w14:textId="4094910A" w:rsidR="00445F01" w:rsidRPr="00445F01" w:rsidRDefault="00445F01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Relevant training (workshops, seminars etc.)  (4)</w:t>
            </w:r>
          </w:p>
          <w:p w14:paraId="75E27DED" w14:textId="5C30DDEE" w:rsidR="00445F01" w:rsidRPr="00445F01" w:rsidRDefault="00F9135E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Stamina (ability to sustain </w:t>
            </w:r>
            <w:r w:rsidR="00EE2D4A">
              <w:rPr>
                <w:rFonts w:ascii="Times New Roman" w:hAnsi="Times New Roman" w:cs="Times New Roman"/>
              </w:rPr>
              <w:t>physical and mental effort.</w:t>
            </w:r>
            <w:r>
              <w:rPr>
                <w:rFonts w:ascii="Times New Roman" w:hAnsi="Times New Roman" w:cs="Times New Roman"/>
              </w:rPr>
              <w:t>)</w:t>
            </w:r>
            <w:r w:rsidR="00445F01" w:rsidRPr="00445F01">
              <w:rPr>
                <w:rFonts w:ascii="Times New Roman" w:hAnsi="Times New Roman" w:cs="Times New Roman"/>
              </w:rPr>
              <w:t xml:space="preserve"> (4)</w:t>
            </w:r>
          </w:p>
          <w:p w14:paraId="0D05F206" w14:textId="20D2A6D9" w:rsidR="00445F01" w:rsidRPr="00445F01" w:rsidRDefault="00445F01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Career interest and prospects (4)</w:t>
            </w:r>
          </w:p>
          <w:p w14:paraId="38228CA6" w14:textId="5D66AA54" w:rsidR="00445F01" w:rsidRPr="00445F01" w:rsidRDefault="00445F01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Leadership capacity (4)</w:t>
            </w:r>
          </w:p>
          <w:p w14:paraId="75CD6A22" w14:textId="11D25856" w:rsidR="00445F01" w:rsidRDefault="00F9135E" w:rsidP="00EE1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Emotional stability</w:t>
            </w:r>
            <w:r w:rsidR="00445F01" w:rsidRPr="00445F01">
              <w:rPr>
                <w:rFonts w:ascii="Times New Roman" w:hAnsi="Times New Roman" w:cs="Times New Roman"/>
              </w:rPr>
              <w:t xml:space="preserve"> (4)</w:t>
            </w:r>
          </w:p>
          <w:p w14:paraId="5A015AB8" w14:textId="33B41800" w:rsidR="00445F01" w:rsidRPr="00754717" w:rsidRDefault="00445F01" w:rsidP="00BF0B86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14:paraId="4B189F46" w14:textId="54F2A636" w:rsidR="00445F01" w:rsidRPr="00445F01" w:rsidRDefault="00445F01" w:rsidP="00EE1262">
            <w:pPr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2340" w:type="dxa"/>
          </w:tcPr>
          <w:p w14:paraId="0F15D881" w14:textId="4B99AD73" w:rsidR="00445F01" w:rsidRPr="00445F01" w:rsidRDefault="00F9135E" w:rsidP="002502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Appearance</w:t>
            </w:r>
            <w:r w:rsidR="00445F01" w:rsidRPr="00445F01">
              <w:rPr>
                <w:rFonts w:ascii="Times New Roman" w:hAnsi="Times New Roman" w:cs="Times New Roman"/>
              </w:rPr>
              <w:t xml:space="preserve"> (2)</w:t>
            </w:r>
          </w:p>
          <w:p w14:paraId="72987CA2" w14:textId="73EA2818" w:rsidR="00445F01" w:rsidRPr="00445F01" w:rsidRDefault="00445F01" w:rsidP="0025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 xml:space="preserve">Manners (politeness, comportment, </w:t>
            </w:r>
            <w:r w:rsidR="00F9135E">
              <w:rPr>
                <w:rFonts w:ascii="Times New Roman" w:hAnsi="Times New Roman" w:cs="Times New Roman"/>
              </w:rPr>
              <w:t>mannerisms (3</w:t>
            </w:r>
            <w:r w:rsidRPr="00445F01">
              <w:rPr>
                <w:rFonts w:ascii="Times New Roman" w:hAnsi="Times New Roman" w:cs="Times New Roman"/>
              </w:rPr>
              <w:t>)</w:t>
            </w:r>
          </w:p>
          <w:p w14:paraId="10665D7A" w14:textId="486D4E97" w:rsidR="00445F01" w:rsidRPr="00445F01" w:rsidRDefault="00445F01" w:rsidP="0025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Responsiveness (2 )</w:t>
            </w:r>
          </w:p>
          <w:p w14:paraId="421CBE94" w14:textId="1EBBEB6B" w:rsidR="00445F01" w:rsidRPr="00445F01" w:rsidRDefault="00F9135E" w:rsidP="002502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Self-confidence &amp; temperament (3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755CACB7" w14:textId="77777777" w:rsidR="00445F01" w:rsidRPr="00445F01" w:rsidRDefault="00445F01" w:rsidP="002502EB">
            <w:pPr>
              <w:rPr>
                <w:rFonts w:ascii="Times New Roman" w:hAnsi="Times New Roman" w:cs="Times New Roman"/>
              </w:rPr>
            </w:pPr>
          </w:p>
          <w:p w14:paraId="7F5AE11D" w14:textId="77777777" w:rsidR="00445F01" w:rsidRDefault="00445F01" w:rsidP="002502EB">
            <w:pPr>
              <w:rPr>
                <w:rFonts w:ascii="Times New Roman" w:hAnsi="Times New Roman" w:cs="Times New Roman"/>
              </w:rPr>
            </w:pPr>
          </w:p>
          <w:p w14:paraId="4683162B" w14:textId="77777777" w:rsidR="00EE2D4A" w:rsidRPr="00445F01" w:rsidRDefault="00EE2D4A" w:rsidP="002502EB">
            <w:pPr>
              <w:rPr>
                <w:rFonts w:ascii="Times New Roman" w:hAnsi="Times New Roman" w:cs="Times New Roman"/>
              </w:rPr>
            </w:pPr>
          </w:p>
          <w:p w14:paraId="46C46B50" w14:textId="77777777" w:rsidR="00F9135E" w:rsidRPr="00445F01" w:rsidRDefault="00F9135E" w:rsidP="00EE2D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A32237" w14:textId="0B155820" w:rsidR="00445F01" w:rsidRPr="00445F01" w:rsidRDefault="00445F01" w:rsidP="002502EB">
            <w:pPr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980" w:type="dxa"/>
          </w:tcPr>
          <w:p w14:paraId="5017F24A" w14:textId="6DA4DE2C" w:rsidR="00445F01" w:rsidRPr="00445F01" w:rsidRDefault="00F9135E" w:rsidP="00DD70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(3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41B6DB8C" w14:textId="77777777" w:rsidR="00445F01" w:rsidRPr="00445F01" w:rsidRDefault="00445F01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115B75" w14:textId="46717358" w:rsidR="00445F01" w:rsidRPr="00445F01" w:rsidRDefault="00F9135E" w:rsidP="00DD70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Domestic (3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77EE69EC" w14:textId="77777777" w:rsidR="00445F01" w:rsidRPr="00445F01" w:rsidRDefault="00445F01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627B72" w14:textId="30083A54" w:rsidR="00445F01" w:rsidRPr="00445F01" w:rsidRDefault="00F9135E" w:rsidP="00DD70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CSIR (4</w:t>
            </w:r>
            <w:r w:rsidR="00445F01" w:rsidRPr="00445F01">
              <w:rPr>
                <w:rFonts w:ascii="Times New Roman" w:hAnsi="Times New Roman" w:cs="Times New Roman"/>
              </w:rPr>
              <w:t>)</w:t>
            </w:r>
          </w:p>
          <w:p w14:paraId="2D268FDE" w14:textId="77777777" w:rsidR="00445F01" w:rsidRPr="00445F01" w:rsidRDefault="00445F01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4EC459" w14:textId="77777777" w:rsidR="00BF0B86" w:rsidRDefault="00BF0B86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55AB7C" w14:textId="77777777" w:rsidR="00F9135E" w:rsidRDefault="00F9135E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5239FD" w14:textId="77777777" w:rsidR="00EE2D4A" w:rsidRDefault="00EE2D4A" w:rsidP="00DD70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CF6272" w14:textId="77777777" w:rsidR="00BF0B86" w:rsidRPr="00445F01" w:rsidRDefault="00BF0B86" w:rsidP="00BF0B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644D08" w14:textId="4AD00525" w:rsidR="00445F01" w:rsidRPr="00445F01" w:rsidRDefault="00445F01" w:rsidP="00DD7038">
            <w:pPr>
              <w:rPr>
                <w:rFonts w:ascii="Times New Roman" w:hAnsi="Times New Roman" w:cs="Times New Roman"/>
              </w:rPr>
            </w:pPr>
            <w:r w:rsidRPr="00445F01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620" w:type="dxa"/>
          </w:tcPr>
          <w:p w14:paraId="35EBF676" w14:textId="77777777" w:rsidR="00445F01" w:rsidRPr="00445F01" w:rsidRDefault="00445F01" w:rsidP="00C81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5ADC71" w14:textId="77777777" w:rsidR="00445F01" w:rsidRPr="00445F01" w:rsidRDefault="00445F01" w:rsidP="00C81D8F">
            <w:pPr>
              <w:rPr>
                <w:rFonts w:ascii="Times New Roman" w:hAnsi="Times New Roman" w:cs="Times New Roman"/>
              </w:rPr>
            </w:pPr>
          </w:p>
        </w:tc>
      </w:tr>
    </w:tbl>
    <w:p w14:paraId="57E3A6F7" w14:textId="77777777" w:rsidR="00B1603C" w:rsidRPr="00445F01" w:rsidRDefault="00B1603C" w:rsidP="00DD7038">
      <w:pPr>
        <w:spacing w:line="240" w:lineRule="auto"/>
        <w:rPr>
          <w:rFonts w:ascii="Arial" w:hAnsi="Arial" w:cs="Arial"/>
        </w:rPr>
      </w:pPr>
    </w:p>
    <w:p w14:paraId="5389395B" w14:textId="0BBFCF30" w:rsidR="00B1603C" w:rsidRPr="00445F01" w:rsidRDefault="00B1603C" w:rsidP="00754717">
      <w:pPr>
        <w:spacing w:after="0" w:line="480" w:lineRule="auto"/>
        <w:rPr>
          <w:rFonts w:ascii="Times New Roman" w:hAnsi="Times New Roman" w:cs="Times New Roman"/>
        </w:rPr>
      </w:pPr>
      <w:r w:rsidRPr="00445F01">
        <w:rPr>
          <w:rFonts w:ascii="Times New Roman" w:hAnsi="Times New Roman" w:cs="Times New Roman"/>
          <w:b/>
        </w:rPr>
        <w:t>GENERAL REMARKS</w:t>
      </w:r>
      <w:proofErr w:type="gramStart"/>
      <w:r w:rsidR="00BF0B86">
        <w:rPr>
          <w:rFonts w:ascii="Times New Roman" w:hAnsi="Times New Roman" w:cs="Times New Roman"/>
        </w:rPr>
        <w:t>:  ………………</w:t>
      </w:r>
      <w:r w:rsidRPr="00445F01">
        <w:rPr>
          <w:rFonts w:ascii="Times New Roman" w:hAnsi="Times New Roman" w:cs="Times New Roman"/>
        </w:rPr>
        <w:t>………………………………………</w:t>
      </w:r>
      <w:proofErr w:type="gramEnd"/>
      <w:r w:rsidRPr="00445F01">
        <w:rPr>
          <w:rFonts w:ascii="Times New Roman" w:hAnsi="Times New Roman" w:cs="Times New Roman"/>
        </w:rPr>
        <w:tab/>
      </w:r>
      <w:r w:rsidR="00BF0B86">
        <w:rPr>
          <w:rFonts w:ascii="Times New Roman" w:hAnsi="Times New Roman" w:cs="Times New Roman"/>
        </w:rPr>
        <w:tab/>
      </w:r>
      <w:r w:rsidRPr="00445F01">
        <w:rPr>
          <w:rFonts w:ascii="Times New Roman" w:hAnsi="Times New Roman" w:cs="Times New Roman"/>
          <w:b/>
        </w:rPr>
        <w:t>NAME OF INTERVIEWER</w:t>
      </w:r>
      <w:proofErr w:type="gramStart"/>
      <w:r w:rsidR="00BF0B86">
        <w:rPr>
          <w:rFonts w:ascii="Times New Roman" w:hAnsi="Times New Roman" w:cs="Times New Roman"/>
        </w:rPr>
        <w:t>:……………</w:t>
      </w:r>
      <w:r w:rsidR="00754717">
        <w:rPr>
          <w:rFonts w:ascii="Times New Roman" w:hAnsi="Times New Roman" w:cs="Times New Roman"/>
        </w:rPr>
        <w:t>……</w:t>
      </w:r>
      <w:r w:rsidR="00BF0B86">
        <w:rPr>
          <w:rFonts w:ascii="Times New Roman" w:hAnsi="Times New Roman" w:cs="Times New Roman"/>
        </w:rPr>
        <w:t>……………</w:t>
      </w:r>
      <w:r w:rsidR="00093BC4">
        <w:rPr>
          <w:rFonts w:ascii="Times New Roman" w:hAnsi="Times New Roman" w:cs="Times New Roman"/>
        </w:rPr>
        <w:t>……….</w:t>
      </w:r>
      <w:r w:rsidR="00C34EEE">
        <w:rPr>
          <w:rFonts w:ascii="Times New Roman" w:hAnsi="Times New Roman" w:cs="Times New Roman"/>
        </w:rPr>
        <w:t>.</w:t>
      </w:r>
      <w:proofErr w:type="gramEnd"/>
      <w:r w:rsidR="00C34EEE" w:rsidRPr="00C34EEE">
        <w:rPr>
          <w:rFonts w:ascii="Tahoma" w:hAnsi="Tahoma" w:cs="Tahoma"/>
        </w:rPr>
        <w:t xml:space="preserve"> </w:t>
      </w:r>
    </w:p>
    <w:p w14:paraId="526A39EA" w14:textId="28BF983F" w:rsidR="00B1603C" w:rsidRPr="00445F01" w:rsidRDefault="00B1603C" w:rsidP="00754717">
      <w:pPr>
        <w:spacing w:after="0" w:line="480" w:lineRule="auto"/>
        <w:rPr>
          <w:rFonts w:ascii="Times New Roman" w:hAnsi="Times New Roman" w:cs="Times New Roman"/>
        </w:rPr>
      </w:pPr>
      <w:r w:rsidRPr="00445F0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F0B86">
        <w:rPr>
          <w:rFonts w:ascii="Times New Roman" w:hAnsi="Times New Roman" w:cs="Times New Roman"/>
        </w:rPr>
        <w:t>…</w:t>
      </w:r>
    </w:p>
    <w:p w14:paraId="1D56DD0B" w14:textId="1935153E" w:rsidR="00DD7038" w:rsidRDefault="00B1603C" w:rsidP="00754717">
      <w:pPr>
        <w:spacing w:after="0" w:line="480" w:lineRule="auto"/>
        <w:rPr>
          <w:rFonts w:ascii="Times New Roman" w:hAnsi="Times New Roman" w:cs="Times New Roman"/>
        </w:rPr>
      </w:pPr>
      <w:r w:rsidRPr="00445F01">
        <w:rPr>
          <w:rFonts w:ascii="Times New Roman" w:hAnsi="Times New Roman" w:cs="Times New Roman"/>
        </w:rPr>
        <w:t>…</w:t>
      </w:r>
      <w:r w:rsidR="00BF0B86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F0B86">
        <w:rPr>
          <w:rFonts w:ascii="Times New Roman" w:hAnsi="Times New Roman" w:cs="Times New Roman"/>
        </w:rPr>
        <w:tab/>
      </w:r>
      <w:r w:rsidRPr="00445F01">
        <w:rPr>
          <w:rFonts w:ascii="Times New Roman" w:hAnsi="Times New Roman" w:cs="Times New Roman"/>
        </w:rPr>
        <w:tab/>
      </w:r>
      <w:r w:rsidRPr="00445F01">
        <w:rPr>
          <w:rFonts w:ascii="Times New Roman" w:hAnsi="Times New Roman" w:cs="Times New Roman"/>
          <w:b/>
        </w:rPr>
        <w:t>SIGNATURE</w:t>
      </w:r>
      <w:proofErr w:type="gramStart"/>
      <w:r w:rsidR="00BF0B86">
        <w:rPr>
          <w:rFonts w:ascii="Times New Roman" w:hAnsi="Times New Roman" w:cs="Times New Roman"/>
        </w:rPr>
        <w:t>:…………………………</w:t>
      </w:r>
      <w:r w:rsidR="00754717">
        <w:rPr>
          <w:rFonts w:ascii="Times New Roman" w:hAnsi="Times New Roman" w:cs="Times New Roman"/>
        </w:rPr>
        <w:t>…….</w:t>
      </w:r>
      <w:r w:rsidR="00BF0B86">
        <w:rPr>
          <w:rFonts w:ascii="Times New Roman" w:hAnsi="Times New Roman" w:cs="Times New Roman"/>
        </w:rPr>
        <w:t>………</w:t>
      </w:r>
      <w:r w:rsidR="00754717">
        <w:rPr>
          <w:rFonts w:ascii="Times New Roman" w:hAnsi="Times New Roman" w:cs="Times New Roman"/>
        </w:rPr>
        <w:t>….</w:t>
      </w:r>
      <w:r w:rsidR="00F56900">
        <w:rPr>
          <w:rFonts w:ascii="Times New Roman" w:hAnsi="Times New Roman" w:cs="Times New Roman"/>
        </w:rPr>
        <w:t>……</w:t>
      </w:r>
      <w:r w:rsidR="00093BC4">
        <w:rPr>
          <w:rFonts w:ascii="Times New Roman" w:hAnsi="Times New Roman" w:cs="Times New Roman"/>
        </w:rPr>
        <w:t>……….</w:t>
      </w:r>
      <w:proofErr w:type="gramEnd"/>
    </w:p>
    <w:p w14:paraId="7B021DA1" w14:textId="77777777" w:rsidR="00E91836" w:rsidRDefault="00BF0B86" w:rsidP="0075471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</w:p>
    <w:p w14:paraId="39DD3829" w14:textId="3378E07D" w:rsidR="00BF0B86" w:rsidRPr="00BF0B86" w:rsidRDefault="00E91836" w:rsidP="0075471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F0B86">
        <w:rPr>
          <w:rFonts w:ascii="Times New Roman" w:hAnsi="Times New Roman" w:cs="Times New Roman"/>
        </w:rPr>
        <w:tab/>
        <w:t xml:space="preserve"> </w:t>
      </w:r>
    </w:p>
    <w:sectPr w:rsidR="00BF0B86" w:rsidRPr="00BF0B86" w:rsidSect="00754717">
      <w:pgSz w:w="15840" w:h="12240" w:orient="landscape" w:code="1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C"/>
    <w:rsid w:val="00093BC4"/>
    <w:rsid w:val="00097409"/>
    <w:rsid w:val="002502EB"/>
    <w:rsid w:val="00281DA2"/>
    <w:rsid w:val="00406A3F"/>
    <w:rsid w:val="00445F01"/>
    <w:rsid w:val="004A3901"/>
    <w:rsid w:val="004C6261"/>
    <w:rsid w:val="005F2D19"/>
    <w:rsid w:val="00615412"/>
    <w:rsid w:val="00754717"/>
    <w:rsid w:val="00775BC3"/>
    <w:rsid w:val="007E400F"/>
    <w:rsid w:val="008D60FD"/>
    <w:rsid w:val="00B1603C"/>
    <w:rsid w:val="00BF0B86"/>
    <w:rsid w:val="00C34EEE"/>
    <w:rsid w:val="00DD486F"/>
    <w:rsid w:val="00DD7038"/>
    <w:rsid w:val="00E91836"/>
    <w:rsid w:val="00EA175A"/>
    <w:rsid w:val="00ED5C8E"/>
    <w:rsid w:val="00EE1262"/>
    <w:rsid w:val="00EE2D4A"/>
    <w:rsid w:val="00F56900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982D"/>
  <w15:chartTrackingRefBased/>
  <w15:docId w15:val="{6E16E25C-DB24-46B9-AC10-F800B00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CSIR- CRI</cp:lastModifiedBy>
  <cp:revision>5</cp:revision>
  <cp:lastPrinted>2022-04-08T13:03:00Z</cp:lastPrinted>
  <dcterms:created xsi:type="dcterms:W3CDTF">2021-04-09T13:38:00Z</dcterms:created>
  <dcterms:modified xsi:type="dcterms:W3CDTF">2022-04-08T13:58:00Z</dcterms:modified>
</cp:coreProperties>
</file>